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Pr="003648D5" w:rsidRDefault="003648D5">
      <w:pPr>
        <w:rPr>
          <w:sz w:val="24"/>
          <w:szCs w:val="24"/>
        </w:rPr>
      </w:pPr>
      <w:r w:rsidRPr="003648D5">
        <w:rPr>
          <w:sz w:val="24"/>
          <w:szCs w:val="24"/>
        </w:rPr>
        <w:t>Name: ________________________________________________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_  Period</w:t>
      </w:r>
      <w:proofErr w:type="gramEnd"/>
      <w:r>
        <w:rPr>
          <w:sz w:val="24"/>
          <w:szCs w:val="24"/>
        </w:rPr>
        <w:t>:________</w:t>
      </w:r>
    </w:p>
    <w:p w:rsidR="003648D5" w:rsidRPr="003648D5" w:rsidRDefault="003648D5">
      <w:pPr>
        <w:rPr>
          <w:b/>
          <w:sz w:val="24"/>
          <w:szCs w:val="24"/>
        </w:rPr>
      </w:pPr>
      <w:r w:rsidRPr="003648D5">
        <w:rPr>
          <w:b/>
          <w:sz w:val="24"/>
          <w:szCs w:val="24"/>
        </w:rPr>
        <w:t xml:space="preserve">Obituary </w:t>
      </w:r>
    </w:p>
    <w:p w:rsidR="003648D5" w:rsidRPr="003648D5" w:rsidRDefault="003648D5">
      <w:pPr>
        <w:rPr>
          <w:sz w:val="24"/>
          <w:szCs w:val="24"/>
        </w:rPr>
      </w:pPr>
      <w:r w:rsidRPr="003648D5">
        <w:rPr>
          <w:sz w:val="24"/>
          <w:szCs w:val="24"/>
        </w:rPr>
        <w:t xml:space="preserve">An obituary is an article in a newspaper written to honor a person who has died.  Choose one of the mountain men or explorers from chapter 4 to write an obituary for.  Be sure to include facts about his accomplishments in the obituary.  </w:t>
      </w:r>
    </w:p>
    <w:p w:rsidR="003648D5" w:rsidRPr="003648D5" w:rsidRDefault="003648D5">
      <w:pPr>
        <w:rPr>
          <w:b/>
          <w:sz w:val="24"/>
          <w:szCs w:val="24"/>
        </w:rPr>
      </w:pPr>
      <w:r w:rsidRPr="003648D5">
        <w:rPr>
          <w:b/>
          <w:sz w:val="24"/>
          <w:szCs w:val="24"/>
        </w:rPr>
        <w:t>Project Checklist</w:t>
      </w:r>
    </w:p>
    <w:p w:rsidR="003648D5" w:rsidRPr="003648D5" w:rsidRDefault="003648D5" w:rsidP="003648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8D5">
        <w:rPr>
          <w:sz w:val="24"/>
          <w:szCs w:val="24"/>
        </w:rPr>
        <w:t xml:space="preserve">Use the box below to organize your information. </w:t>
      </w:r>
    </w:p>
    <w:p w:rsidR="003648D5" w:rsidRDefault="003648D5" w:rsidP="003648D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E4F3A" wp14:editId="029226FC">
                <wp:simplePos x="0" y="0"/>
                <wp:positionH relativeFrom="column">
                  <wp:posOffset>123190</wp:posOffset>
                </wp:positionH>
                <wp:positionV relativeFrom="paragraph">
                  <wp:posOffset>70533</wp:posOffset>
                </wp:positionV>
                <wp:extent cx="6047105" cy="1403985"/>
                <wp:effectExtent l="0" t="0" r="1079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D5" w:rsidRDefault="003648D5">
                            <w:r>
                              <w:t>Name: _____________________________________________________________________________</w:t>
                            </w:r>
                          </w:p>
                          <w:p w:rsidR="003648D5" w:rsidRDefault="003648D5">
                            <w:r>
                              <w:t>Goals: ______________________________________________________________________________</w:t>
                            </w:r>
                          </w:p>
                          <w:p w:rsidR="003648D5" w:rsidRDefault="003648D5">
                            <w:r>
                              <w:t>Talents: _____________________________________________________________________________</w:t>
                            </w:r>
                          </w:p>
                          <w:p w:rsidR="003648D5" w:rsidRDefault="003648D5">
                            <w:r>
                              <w:t>Personality Traits: _____________________________________________________________________</w:t>
                            </w:r>
                          </w:p>
                          <w:p w:rsidR="003648D5" w:rsidRDefault="003648D5">
                            <w:r>
                              <w:t>Physical Description: __________________________________________________________________</w:t>
                            </w:r>
                          </w:p>
                          <w:p w:rsidR="003648D5" w:rsidRDefault="003648D5">
                            <w:r>
                              <w:t>Accomplishments: ____________________________________________________________________</w:t>
                            </w:r>
                          </w:p>
                          <w:p w:rsidR="003648D5" w:rsidRDefault="003648D5">
                            <w:r>
                              <w:t>____________________________________________________________________________________</w:t>
                            </w:r>
                          </w:p>
                          <w:p w:rsidR="003648D5" w:rsidRDefault="003648D5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pt;margin-top:5.55pt;width:476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yNJQ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8jqf30zzBSUMfdN5frVaLtIfUDw/t86Ht9woEg8ldSh+&#10;gofjgw8xHSieQ+Jv3khR74SUyXD7aisdOQI2yi6tEf2nMKlJV9LVYrYYGPgrRJ7WnyCUCNjxUqiS&#10;Ls9BUETe3ug69WMAIYczpiz1SGTkbmAx9FU/ClOZ+oSUOjN0Nk4iHlrjvlHSYVeX1H89gOOUyHca&#10;ZVlN5/M4BsmYL25maLhLT3XpAc0QqqSBkuG4DWl0EmH2DuXbiURs1HnIZMwVuzXxPU5WHIdLO0X9&#10;mP/NdwAAAP//AwBQSwMEFAAGAAgAAAAhAKV7+s/eAAAACQEAAA8AAABkcnMvZG93bnJldi54bWxM&#10;j81OwzAQhO9IvIO1SFwq6iSlfyFOBZV64tTQ3t14SSLidbDdNn17lhOcVqMZzX5TbEbbiwv60DlS&#10;kE4TEEi1Mx01Cg4fu6cViBA1Gd07QgU3DLAp7+8KnRt3pT1eqtgILqGQawVtjEMuZahbtDpM3YDE&#10;3qfzVkeWvpHG6yuX215mSbKQVnfEH1o94LbF+qs6WwWL72o2eT+aCe1vuzdf27nZHuZKPT6Mry8g&#10;Io7xLwy/+IwOJTOd3JlMED3r9TMn+aYpCPbXy3QJ4qQgm2UZyLKQ/xeUPwAAAP//AwBQSwECLQAU&#10;AAYACAAAACEAtoM4kv4AAADhAQAAEwAAAAAAAAAAAAAAAAAAAAAAW0NvbnRlbnRfVHlwZXNdLnht&#10;bFBLAQItABQABgAIAAAAIQA4/SH/1gAAAJQBAAALAAAAAAAAAAAAAAAAAC8BAABfcmVscy8ucmVs&#10;c1BLAQItABQABgAIAAAAIQAsMGyNJQIAAEcEAAAOAAAAAAAAAAAAAAAAAC4CAABkcnMvZTJvRG9j&#10;LnhtbFBLAQItABQABgAIAAAAIQCle/rP3gAAAAkBAAAPAAAAAAAAAAAAAAAAAH8EAABkcnMvZG93&#10;bnJldi54bWxQSwUGAAAAAAQABADzAAAAigUAAAAA&#10;">
                <v:textbox style="mso-fit-shape-to-text:t">
                  <w:txbxContent>
                    <w:p w:rsidR="003648D5" w:rsidRDefault="003648D5">
                      <w:r>
                        <w:t>Name: _____________________________________________________________________________</w:t>
                      </w:r>
                    </w:p>
                    <w:p w:rsidR="003648D5" w:rsidRDefault="003648D5">
                      <w:r>
                        <w:t>Goals: ______________________________________________________________________________</w:t>
                      </w:r>
                    </w:p>
                    <w:p w:rsidR="003648D5" w:rsidRDefault="003648D5">
                      <w:r>
                        <w:t>Talents: _____________________________________________________________________________</w:t>
                      </w:r>
                    </w:p>
                    <w:p w:rsidR="003648D5" w:rsidRDefault="003648D5">
                      <w:r>
                        <w:t>Personality Traits: _____________________________________________________________________</w:t>
                      </w:r>
                    </w:p>
                    <w:p w:rsidR="003648D5" w:rsidRDefault="003648D5">
                      <w:r>
                        <w:t>Physical Description: __________________________________________________________________</w:t>
                      </w:r>
                    </w:p>
                    <w:p w:rsidR="003648D5" w:rsidRDefault="003648D5">
                      <w:r>
                        <w:t>Accomplishments: ____________________________________________________________________</w:t>
                      </w:r>
                    </w:p>
                    <w:p w:rsidR="003648D5" w:rsidRDefault="003648D5">
                      <w:r>
                        <w:t>____________________________________________________________________________________</w:t>
                      </w:r>
                    </w:p>
                    <w:p w:rsidR="003648D5" w:rsidRDefault="003648D5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</w:pPr>
    </w:p>
    <w:p w:rsidR="003648D5" w:rsidRDefault="003648D5" w:rsidP="003648D5">
      <w:pPr>
        <w:pStyle w:val="ListParagraph"/>
        <w:numPr>
          <w:ilvl w:val="0"/>
          <w:numId w:val="1"/>
        </w:numPr>
      </w:pPr>
      <w:r>
        <w:t>Write an obituary using the information written above</w:t>
      </w:r>
      <w:r>
        <w:t xml:space="preserve">. </w:t>
      </w:r>
      <w:r>
        <w:t xml:space="preserve">Use the back page </w:t>
      </w:r>
      <w:r w:rsidR="007969D8">
        <w:t xml:space="preserve">to write your obituary. </w:t>
      </w:r>
      <w:r>
        <w:t xml:space="preserve"> </w:t>
      </w:r>
    </w:p>
    <w:p w:rsidR="003648D5" w:rsidRDefault="003648D5" w:rsidP="003648D5">
      <w:pPr>
        <w:pStyle w:val="ListParagraph"/>
        <w:numPr>
          <w:ilvl w:val="0"/>
          <w:numId w:val="1"/>
        </w:numPr>
      </w:pPr>
      <w:r>
        <w:t>Edit your obituary for punctuation, spelling, and grammar.</w:t>
      </w:r>
    </w:p>
    <w:p w:rsidR="003648D5" w:rsidRDefault="003648D5" w:rsidP="003648D5">
      <w:pPr>
        <w:pStyle w:val="ListParagraph"/>
        <w:numPr>
          <w:ilvl w:val="0"/>
          <w:numId w:val="1"/>
        </w:numPr>
      </w:pPr>
      <w:r>
        <w:t xml:space="preserve">Write the final draft of your obituary.  </w:t>
      </w:r>
    </w:p>
    <w:p w:rsidR="00C3664E" w:rsidRDefault="00C3664E" w:rsidP="00C366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62D1A5" wp14:editId="6A1145E2">
                <wp:simplePos x="0" y="0"/>
                <wp:positionH relativeFrom="margin">
                  <wp:posOffset>267335</wp:posOffset>
                </wp:positionH>
                <wp:positionV relativeFrom="margin">
                  <wp:posOffset>6021070</wp:posOffset>
                </wp:positionV>
                <wp:extent cx="5796915" cy="2932430"/>
                <wp:effectExtent l="19050" t="19050" r="13335" b="2032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29324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64E" w:rsidRPr="00C3664E" w:rsidRDefault="00C3664E">
                            <w:pPr>
                              <w:spacing w:after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 w:rsidRPr="00C3664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Project Rubric </w:t>
                            </w:r>
                          </w:p>
                          <w:p w:rsidR="00C3664E" w:rsidRPr="00C3664E" w:rsidRDefault="00C3664E" w:rsidP="00C3664E">
                            <w:pP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C3664E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4</w:t>
                            </w:r>
                            <w:r w:rsidRPr="00C3664E">
                              <w:rPr>
                                <w:iCs/>
                                <w:sz w:val="24"/>
                              </w:rPr>
                              <w:t xml:space="preserve"> The obituary shows an understanding of the accomplishments of the historical figure.  The obituary is free from errors that distract the reader.  </w:t>
                            </w:r>
                          </w:p>
                          <w:p w:rsidR="00C3664E" w:rsidRPr="00C3664E" w:rsidRDefault="00C3664E" w:rsidP="00C3664E">
                            <w:pP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C3664E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  <w:r w:rsidRPr="00C3664E">
                              <w:rPr>
                                <w:iCs/>
                                <w:sz w:val="24"/>
                              </w:rPr>
                              <w:t xml:space="preserve"> The obituary shows an understanding of the accomplishments of the historical figure but has left some details out.  The obituary has a few errors that distract the reader.  </w:t>
                            </w:r>
                          </w:p>
                          <w:p w:rsidR="00C3664E" w:rsidRPr="00C3664E" w:rsidRDefault="00C3664E" w:rsidP="00C3664E">
                            <w:pP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C3664E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C3664E">
                              <w:rPr>
                                <w:iCs/>
                                <w:sz w:val="24"/>
                              </w:rPr>
                              <w:t xml:space="preserve">The obituary does not show an understanding of the accomplishments of the historical figure.  The obituary is unorganized and does not have a clear point.  The obituary has errors that distract the reader.  </w:t>
                            </w:r>
                          </w:p>
                          <w:p w:rsidR="00C3664E" w:rsidRPr="00C3664E" w:rsidRDefault="00C3664E" w:rsidP="00C3664E">
                            <w:pP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C3664E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  <w:r w:rsidRPr="00C3664E">
                              <w:rPr>
                                <w:iCs/>
                                <w:sz w:val="24"/>
                              </w:rPr>
                              <w:t xml:space="preserve"> The obituary is incomplete.  The obituary does not show an understanding of the accomplishments of the historical figure.  The obituary has many errors that distract the reader.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21.05pt;margin-top:474.1pt;width:456.45pt;height:23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IAJgMAAJgGAAAOAAAAZHJzL2Uyb0RvYy54bWysVcuO2zgQvAfYfyB410iyZPmB0QS2bAcB&#10;8hhgEuRMi5TFjURqSdryZLH/nmZL47Gzl8UiPghsPopdxer2/dtz25CTMFZqldP4LqJEqFJzqQ45&#10;/fplF8wpsY4pzhqtRE6fhaVvH/54c993SzHRtW64MARAlF32XU5r57plGNqyFi2zd7oTChYrbVrm&#10;IDSHkBvWA3rbhJMoysJeG94ZXQprYXYzLNIHxK8qUbrPVWWFI01OITeHX4Pfvf+GD/dseTCsq2U5&#10;psH+RxYtkwouvUBtmGPkaOS/oFpZGm115e5K3Ya6qmQpkAOwiaNf2DzVrBPIBcSx3UUm+/tgy0+n&#10;R0Mkz2m2SClRrIVHWh2dxrvJxAvUd3YJ+566R+Mp2u6DLr9bonRRM3UQK2N0XwvGIa3Y7w9vDvjA&#10;wlGy7z9qDugM0FGrc2VaDwgqkDM+yfPlScTZkRImp7NFtoinlJSwNlkkkzTBRwvZ8uV4Z6x7J3RL&#10;/CCne8PK78I9MmnwFnb6YB0+DR/pMf4nJVXbwEOfWEPm0XRImy3HvQD+AuoPKr2TTYNOaRTpc5rM&#10;4yhCcKsbyf0qCuNNK4rGEIDNqTu/wN7sMvqoOIJ5zbbj2DHZDGO4vFEeDiQYM/dioJn+XkSL7Xw7&#10;T4N0km2DNNpsgtWuSINsF8+mm2RTFJv4H59ZnC5ryblQPrkXY8fpfzPOWGKDJS/WvmFhzWF/YbpI&#10;kyxJ8enBHq+ShLdpgDOQ1UhupLTaTaNZmsyD2WyaBGmyjYL1fFcEqyLOstl2Xay3v1DaYl3b38NK&#10;INgotD46YZ5q3hMuvZdicF9MIYCOMZlF/kcJaw7Q6kpnKDHafZOuxlrx1kUX3CizXq+nC5w/sLZl&#10;+O62ZlwMHskQEmelOr0bt4BMo74o2SWrQcDXhK/0HTV5lXiQGnlhPfoSHErZnfdnrHi0py/PvebP&#10;UKDABqsQ2jkMam1+UNJDa8yp/evIjKCkea+gyNPpbOJ76XVgroP9dcBUCVBQDqAcDgs39N9jZ+Sh&#10;9iqjPkr7tlNJB2pgxkNWYwDtD7mNrdr31+sYd73+oTz8BAAA//8DAFBLAwQUAAYACAAAACEAoaN9&#10;kt4AAAALAQAADwAAAGRycy9kb3ducmV2LnhtbEyPQU7DMBBF90jcwRokdtROlNImxKkqBKxgQcsB&#10;3HhIIuxxFLtt4PQMK7oczdP7/9eb2TtxwikOgTRkCwUCqQ12oE7Dx/75bg0iJkPWuECo4RsjbJrr&#10;q9pUNpzpHU+71AmWUKyMhj6lsZIytj16ExdhROLfZ5i8SXxOnbSTObPcO5krdS+9GYgTejPiY4/t&#10;1+7oNRTblYr7lbe2fBlyV3SvP09vrda3N/P2AUTCOf3D8Fefq0PDnQ7hSDYKx448Y1JDWaxzEAyU&#10;yyWPOzBZZEqBbGp5uaH5BQAA//8DAFBLAQItABQABgAIAAAAIQC2gziS/gAAAOEBAAATAAAAAAAA&#10;AAAAAAAAAAAAAABbQ29udGVudF9UeXBlc10ueG1sUEsBAi0AFAAGAAgAAAAhADj9If/WAAAAlAEA&#10;AAsAAAAAAAAAAAAAAAAALwEAAF9yZWxzLy5yZWxzUEsBAi0AFAAGAAgAAAAhAGIPsgAmAwAAmAYA&#10;AA4AAAAAAAAAAAAAAAAALgIAAGRycy9lMm9Eb2MueG1sUEsBAi0AFAAGAAgAAAAhAKGjfZLeAAAA&#10;CwEAAA8AAAAAAAAAAAAAAAAAgAUAAGRycy9kb3ducmV2LnhtbFBLBQYAAAAABAAEAPMAAACLBgAA&#10;AAA=&#10;" o:allowincell="f" adj="1739" fillcolor="#943634" strokecolor="black [3213]" strokeweight="3pt">
                <v:shadow color="#5d7035" offset="1pt,1pt"/>
                <v:textbox inset="3.6pt,,3.6pt">
                  <w:txbxContent>
                    <w:p w:rsidR="00C3664E" w:rsidRPr="00C3664E" w:rsidRDefault="00C3664E">
                      <w:pPr>
                        <w:spacing w:after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 w:rsidRPr="00C3664E">
                        <w:rPr>
                          <w:iCs/>
                          <w:sz w:val="32"/>
                          <w:szCs w:val="32"/>
                        </w:rPr>
                        <w:t xml:space="preserve">Project Rubric </w:t>
                      </w:r>
                    </w:p>
                    <w:p w:rsidR="00C3664E" w:rsidRPr="00C3664E" w:rsidRDefault="00C3664E" w:rsidP="00C3664E">
                      <w:pPr>
                        <w:spacing w:after="0"/>
                        <w:rPr>
                          <w:iCs/>
                          <w:sz w:val="24"/>
                        </w:rPr>
                      </w:pPr>
                      <w:r w:rsidRPr="00C3664E">
                        <w:rPr>
                          <w:b/>
                          <w:iCs/>
                          <w:sz w:val="32"/>
                          <w:szCs w:val="32"/>
                        </w:rPr>
                        <w:t>4</w:t>
                      </w:r>
                      <w:r w:rsidRPr="00C3664E">
                        <w:rPr>
                          <w:iCs/>
                          <w:sz w:val="24"/>
                        </w:rPr>
                        <w:t xml:space="preserve"> The obituary shows an understanding of the accomplishments of the historical figure.  The obituary is free from errors that distract the reader.  </w:t>
                      </w:r>
                    </w:p>
                    <w:p w:rsidR="00C3664E" w:rsidRPr="00C3664E" w:rsidRDefault="00C3664E" w:rsidP="00C3664E">
                      <w:pPr>
                        <w:spacing w:after="0"/>
                        <w:rPr>
                          <w:iCs/>
                          <w:sz w:val="24"/>
                        </w:rPr>
                      </w:pPr>
                      <w:r w:rsidRPr="00C3664E">
                        <w:rPr>
                          <w:b/>
                          <w:iCs/>
                          <w:sz w:val="32"/>
                          <w:szCs w:val="32"/>
                        </w:rPr>
                        <w:t>3</w:t>
                      </w:r>
                      <w:r w:rsidRPr="00C3664E">
                        <w:rPr>
                          <w:iCs/>
                          <w:sz w:val="24"/>
                        </w:rPr>
                        <w:t xml:space="preserve"> The obituary shows an understanding of the accomplishments of the historical figure but has left some details out.  The obituary has a few errors that distract the reader.  </w:t>
                      </w:r>
                    </w:p>
                    <w:p w:rsidR="00C3664E" w:rsidRPr="00C3664E" w:rsidRDefault="00C3664E" w:rsidP="00C3664E">
                      <w:pPr>
                        <w:spacing w:after="0"/>
                        <w:rPr>
                          <w:iCs/>
                          <w:sz w:val="24"/>
                        </w:rPr>
                      </w:pPr>
                      <w:r w:rsidRPr="00C3664E">
                        <w:rPr>
                          <w:b/>
                          <w:iCs/>
                          <w:sz w:val="32"/>
                          <w:szCs w:val="32"/>
                        </w:rPr>
                        <w:t xml:space="preserve">2 </w:t>
                      </w:r>
                      <w:r w:rsidRPr="00C3664E">
                        <w:rPr>
                          <w:iCs/>
                          <w:sz w:val="24"/>
                        </w:rPr>
                        <w:t xml:space="preserve">The obituary does not show an understanding of the accomplishments of the historical figure.  The obituary is unorganized and does not have a clear point.  The obituary has errors that distract the reader.  </w:t>
                      </w:r>
                    </w:p>
                    <w:p w:rsidR="00C3664E" w:rsidRPr="00C3664E" w:rsidRDefault="00C3664E" w:rsidP="00C3664E">
                      <w:pPr>
                        <w:spacing w:after="0"/>
                        <w:rPr>
                          <w:iCs/>
                          <w:sz w:val="24"/>
                        </w:rPr>
                      </w:pPr>
                      <w:r w:rsidRPr="00C3664E">
                        <w:rPr>
                          <w:b/>
                          <w:iCs/>
                          <w:sz w:val="32"/>
                          <w:szCs w:val="32"/>
                        </w:rPr>
                        <w:t>1</w:t>
                      </w:r>
                      <w:r w:rsidRPr="00C3664E">
                        <w:rPr>
                          <w:iCs/>
                          <w:sz w:val="24"/>
                        </w:rPr>
                        <w:t xml:space="preserve"> The obituary is incomplete.  The obituary does not show an understanding of the accomplishments of the historical figure.  The obituary has many errors that distract the reader.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3"/>
        <w:gridCol w:w="4403"/>
      </w:tblGrid>
      <w:tr w:rsidR="00A53198" w:rsidTr="00A53198">
        <w:tc>
          <w:tcPr>
            <w:tcW w:w="4788" w:type="dxa"/>
          </w:tcPr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  <w:r>
              <w:t xml:space="preserve">Name: </w:t>
            </w: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  <w:r>
              <w:t>Age:</w:t>
            </w: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  <w:r>
              <w:t xml:space="preserve">By: </w:t>
            </w: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992D8" wp14:editId="2F430DA2">
                      <wp:simplePos x="0" y="0"/>
                      <wp:positionH relativeFrom="column">
                        <wp:posOffset>25879</wp:posOffset>
                      </wp:positionH>
                      <wp:positionV relativeFrom="paragraph">
                        <wp:posOffset>-7356</wp:posOffset>
                      </wp:positionV>
                      <wp:extent cx="2553419" cy="1690777"/>
                      <wp:effectExtent l="0" t="0" r="18415" b="241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419" cy="16907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198" w:rsidRDefault="00A531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05pt;margin-top:-.6pt;width:201.05pt;height:1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RdJwIAAEwEAAAOAAAAZHJzL2Uyb0RvYy54bWysVNtu2zAMfR+wfxD0vviypGmMOEWXLsOA&#10;7gK0+wBZlmNhkuhJSuzs60vJbpb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KcEsM0&#10;SvQoBk/ewEDywE7fuQKDHjoM8wMeo8qxUtfdA//qiIFty8xe3FoLfStYjdll4WZycXXEcQGk6j9A&#10;jc+wg4cINDRWB+qQDILoqNLprExIheNhvli8nmcrSjj6sqtVulwu4xuseL7eWeffCdAkbEpqUfoI&#10;z473zod0WPEcEl5zoGS9k0pFw+6rrbLkyLBNdvGb0H8KU4b0JV0t8sXIwF8h0vj9CUJLj/2upC7p&#10;9TmIFYG3t6aO3eiZVOMeU1ZmIjJwN7Loh2qYFJv0qaA+IbMWxvbGccRNC/Y7JT22dkndtwOzghL1&#10;3qA6q2w+D7MQjflimaNhLz3VpYcZjlAl9ZSM262P8xN4M3CLKjYy8hvkHjOZUsaWjbRP4xVm4tKO&#10;UT9+ApsnAAAA//8DAFBLAwQUAAYACAAAACEAtckkjt8AAAAIAQAADwAAAGRycy9kb3ducmV2Lnht&#10;bEyPwU7DMBBE70j8g7VIXFDrJIRQQjYVQgLRGxQEVzd2k4h4HWw3DX/PcoLbrGY087Zaz3YQk/Gh&#10;d4SQLhMQhhqne2oR3l4fFisQISrSanBkEL5NgHV9elKpUrsjvZhpG1vBJRRKhdDFOJZShqYzVoWl&#10;Gw2xt3feqsinb6X26sjldpBZkhTSqp54oVOjue9M87k9WIRV/jR9hM3l83tT7IebeHE9PX55xPOz&#10;+e4WRDRz/AvDLz6jQ81MO3cgHcSAkKccRFikGQi286RgsUPIiqsUZF3J/w/UPwAAAP//AwBQSwEC&#10;LQAUAAYACAAAACEAtoM4kv4AAADhAQAAEwAAAAAAAAAAAAAAAAAAAAAAW0NvbnRlbnRfVHlwZXNd&#10;LnhtbFBLAQItABQABgAIAAAAIQA4/SH/1gAAAJQBAAALAAAAAAAAAAAAAAAAAC8BAABfcmVscy8u&#10;cmVsc1BLAQItABQABgAIAAAAIQCv/wRdJwIAAEwEAAAOAAAAAAAAAAAAAAAAAC4CAABkcnMvZTJv&#10;RG9jLnhtbFBLAQItABQABgAIAAAAIQC1ySSO3wAAAAgBAAAPAAAAAAAAAAAAAAAAAIEEAABkcnMv&#10;ZG93bnJldi54bWxQSwUGAAAAAAQABADzAAAAjQUAAAAA&#10;">
                      <v:textbox>
                        <w:txbxContent>
                          <w:p w:rsidR="00A53198" w:rsidRDefault="00A53198"/>
                        </w:txbxContent>
                      </v:textbox>
                    </v:shape>
                  </w:pict>
                </mc:Fallback>
              </mc:AlternateContent>
            </w: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</w:p>
          <w:p w:rsidR="00A53198" w:rsidRDefault="00A53198" w:rsidP="003648D5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4788" w:type="dxa"/>
          </w:tcPr>
          <w:p w:rsidR="00A53198" w:rsidRDefault="00A53198" w:rsidP="003648D5">
            <w:pPr>
              <w:pStyle w:val="ListParagraph"/>
              <w:ind w:left="0"/>
            </w:pPr>
          </w:p>
        </w:tc>
      </w:tr>
    </w:tbl>
    <w:p w:rsidR="003648D5" w:rsidRDefault="003648D5" w:rsidP="003648D5">
      <w:pPr>
        <w:pStyle w:val="ListParagraph"/>
      </w:pPr>
    </w:p>
    <w:sectPr w:rsidR="0036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73" w:rsidRDefault="00776673" w:rsidP="003648D5">
      <w:pPr>
        <w:spacing w:after="0" w:line="240" w:lineRule="auto"/>
      </w:pPr>
      <w:r>
        <w:separator/>
      </w:r>
    </w:p>
  </w:endnote>
  <w:endnote w:type="continuationSeparator" w:id="0">
    <w:p w:rsidR="00776673" w:rsidRDefault="00776673" w:rsidP="0036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73" w:rsidRDefault="00776673" w:rsidP="003648D5">
      <w:pPr>
        <w:spacing w:after="0" w:line="240" w:lineRule="auto"/>
      </w:pPr>
      <w:r>
        <w:separator/>
      </w:r>
    </w:p>
  </w:footnote>
  <w:footnote w:type="continuationSeparator" w:id="0">
    <w:p w:rsidR="00776673" w:rsidRDefault="00776673" w:rsidP="00364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3F7"/>
    <w:multiLevelType w:val="hybridMultilevel"/>
    <w:tmpl w:val="D91E09F4"/>
    <w:lvl w:ilvl="0" w:tplc="B6845D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D5"/>
    <w:rsid w:val="003648D5"/>
    <w:rsid w:val="00776673"/>
    <w:rsid w:val="007969D8"/>
    <w:rsid w:val="007D23D3"/>
    <w:rsid w:val="00A53198"/>
    <w:rsid w:val="00AF467D"/>
    <w:rsid w:val="00C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D5"/>
  </w:style>
  <w:style w:type="paragraph" w:styleId="Footer">
    <w:name w:val="footer"/>
    <w:basedOn w:val="Normal"/>
    <w:link w:val="FooterChar"/>
    <w:uiPriority w:val="99"/>
    <w:unhideWhenUsed/>
    <w:rsid w:val="0036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D5"/>
  </w:style>
  <w:style w:type="paragraph" w:styleId="IntenseQuote">
    <w:name w:val="Intense Quote"/>
    <w:basedOn w:val="Normal"/>
    <w:next w:val="Normal"/>
    <w:link w:val="IntenseQuoteChar"/>
    <w:uiPriority w:val="30"/>
    <w:qFormat/>
    <w:rsid w:val="00C366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64E"/>
    <w:rPr>
      <w:rFonts w:eastAsiaTheme="minorEastAsia"/>
      <w:b/>
      <w:bCs/>
      <w:i/>
      <w:iCs/>
      <w:color w:val="4F81BD" w:themeColor="accent1"/>
      <w:lang w:eastAsia="ja-JP"/>
    </w:rPr>
  </w:style>
  <w:style w:type="table" w:styleId="TableGrid">
    <w:name w:val="Table Grid"/>
    <w:basedOn w:val="TableNormal"/>
    <w:uiPriority w:val="59"/>
    <w:rsid w:val="00A5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D5"/>
  </w:style>
  <w:style w:type="paragraph" w:styleId="Footer">
    <w:name w:val="footer"/>
    <w:basedOn w:val="Normal"/>
    <w:link w:val="FooterChar"/>
    <w:uiPriority w:val="99"/>
    <w:unhideWhenUsed/>
    <w:rsid w:val="0036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D5"/>
  </w:style>
  <w:style w:type="paragraph" w:styleId="IntenseQuote">
    <w:name w:val="Intense Quote"/>
    <w:basedOn w:val="Normal"/>
    <w:next w:val="Normal"/>
    <w:link w:val="IntenseQuoteChar"/>
    <w:uiPriority w:val="30"/>
    <w:qFormat/>
    <w:rsid w:val="00C366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64E"/>
    <w:rPr>
      <w:rFonts w:eastAsiaTheme="minorEastAsia"/>
      <w:b/>
      <w:bCs/>
      <w:i/>
      <w:iCs/>
      <w:color w:val="4F81BD" w:themeColor="accent1"/>
      <w:lang w:eastAsia="ja-JP"/>
    </w:rPr>
  </w:style>
  <w:style w:type="table" w:styleId="TableGrid">
    <w:name w:val="Table Grid"/>
    <w:basedOn w:val="TableNormal"/>
    <w:uiPriority w:val="59"/>
    <w:rsid w:val="00A5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2014-02-22T17:17:00Z</dcterms:created>
  <dcterms:modified xsi:type="dcterms:W3CDTF">2014-02-22T22:50:00Z</dcterms:modified>
</cp:coreProperties>
</file>